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69E71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附件5：</w:t>
      </w:r>
    </w:p>
    <w:p w14:paraId="08928ED6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 w14:paraId="1327B0E7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482F5D0D">
      <w:pPr>
        <w:adjustRightInd w:val="0"/>
        <w:snapToGrid w:val="0"/>
        <w:rPr>
          <w:rFonts w:hint="eastAsia" w:ascii="宋体" w:hAnsi="宋体"/>
          <w:sz w:val="28"/>
        </w:rPr>
      </w:pPr>
      <w:r>
        <w:rPr>
          <w:rFonts w:hint="eastAsia" w:ascii="宋体" w:hAnsi="宋体"/>
          <w:b/>
          <w:sz w:val="24"/>
        </w:rPr>
        <w:t xml:space="preserve">考试科目代码：空      考试科目名称: 燃气轮机装置原理与设计    </w:t>
      </w:r>
      <w:r>
        <w:rPr>
          <w:rFonts w:hint="eastAsia" w:ascii="宋体" w:hAnsi="宋体"/>
          <w:b/>
          <w:sz w:val="28"/>
        </w:rPr>
        <w:t xml:space="preserve">        </w:t>
      </w:r>
    </w:p>
    <w:tbl>
      <w:tblPr>
        <w:tblStyle w:val="9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2C734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409211">
            <w:pPr>
              <w:rPr>
                <w:rFonts w:hint="eastAsia" w:ascii="宋体" w:hAnsi="宋体"/>
                <w:sz w:val="24"/>
              </w:rPr>
            </w:pPr>
          </w:p>
          <w:p w14:paraId="0FD7E06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2665490A">
            <w:pPr>
              <w:spacing w:line="400" w:lineRule="exact"/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一、燃气轮机装置原理概述</w:t>
            </w:r>
          </w:p>
          <w:p w14:paraId="1E07384F">
            <w:pPr>
              <w:spacing w:line="40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1.燃气轮机的发展概况</w:t>
            </w:r>
          </w:p>
          <w:p w14:paraId="782E74DB">
            <w:pPr>
              <w:spacing w:line="40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2.燃气轮机的应用情况</w:t>
            </w:r>
          </w:p>
          <w:p w14:paraId="15FAF129">
            <w:pPr>
              <w:spacing w:line="40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>航机舰改的主要工作</w:t>
            </w:r>
          </w:p>
          <w:p w14:paraId="5C8EC588">
            <w:pPr>
              <w:spacing w:line="40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4.舰船燃机的主要技战术指标</w:t>
            </w:r>
          </w:p>
          <w:p w14:paraId="7BF27E37">
            <w:pPr>
              <w:spacing w:line="400" w:lineRule="exact"/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二、燃气轮机的热力循环理论</w:t>
            </w:r>
          </w:p>
          <w:p w14:paraId="5FA70A03">
            <w:pPr>
              <w:spacing w:line="40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1.燃机装置的理想简单循环</w:t>
            </w:r>
          </w:p>
          <w:p w14:paraId="3EF0F091">
            <w:pPr>
              <w:spacing w:line="40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2.燃机装置的实际简单循环</w:t>
            </w:r>
          </w:p>
          <w:p w14:paraId="041F234B">
            <w:pPr>
              <w:spacing w:line="40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3.提高燃机装置性能的方法</w:t>
            </w:r>
          </w:p>
          <w:p w14:paraId="6EAF3C4D">
            <w:pPr>
              <w:spacing w:line="400" w:lineRule="exact"/>
              <w:ind w:firstLine="1260" w:firstLineChars="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4.间冷、回热和再热循环</w:t>
            </w:r>
          </w:p>
          <w:p w14:paraId="6A4E4F40">
            <w:pPr>
              <w:spacing w:line="400" w:lineRule="exact"/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三、燃气轮机装置的设计与计算</w:t>
            </w:r>
          </w:p>
          <w:p w14:paraId="58DE4914">
            <w:pPr>
              <w:spacing w:line="40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1.燃机装置设计原则及流程</w:t>
            </w:r>
          </w:p>
          <w:p w14:paraId="0A9968B0">
            <w:pPr>
              <w:spacing w:line="40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2.燃机的型式和主要参数选择</w:t>
            </w:r>
          </w:p>
          <w:p w14:paraId="4CFCB485">
            <w:pPr>
              <w:spacing w:line="40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3.燃气轮机热力循环计算</w:t>
            </w:r>
          </w:p>
          <w:p w14:paraId="6ADA1A59">
            <w:pPr>
              <w:spacing w:line="400" w:lineRule="exact"/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四、燃气轮机部件方案设计及计算</w:t>
            </w:r>
          </w:p>
          <w:p w14:paraId="1EF098A6">
            <w:pPr>
              <w:spacing w:line="40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1.多级轴流压气机方案设计及计算</w:t>
            </w:r>
          </w:p>
          <w:p w14:paraId="0EA1C51F">
            <w:pPr>
              <w:spacing w:line="40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2.燃烧室方案设计及计算</w:t>
            </w:r>
          </w:p>
          <w:p w14:paraId="7F46DFF1">
            <w:pPr>
              <w:spacing w:line="40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3.多级轴流涡轮方案设计及计算</w:t>
            </w:r>
          </w:p>
          <w:p w14:paraId="51CCADAA">
            <w:pPr>
              <w:spacing w:line="400" w:lineRule="exact"/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五、燃机的变工况性能分析</w:t>
            </w:r>
          </w:p>
          <w:p w14:paraId="57345314">
            <w:pPr>
              <w:spacing w:line="40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1.燃机的变工况和衡量指标</w:t>
            </w:r>
          </w:p>
          <w:p w14:paraId="1331FE25">
            <w:pPr>
              <w:spacing w:line="40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2.燃机的变工况性能分析方法</w:t>
            </w:r>
          </w:p>
          <w:p w14:paraId="70F19FD2">
            <w:pPr>
              <w:spacing w:line="40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3.燃气轮机建模仿真工具介绍</w:t>
            </w:r>
          </w:p>
          <w:p w14:paraId="728503BE">
            <w:pPr>
              <w:spacing w:line="40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>燃气轮机的变工况计算方法</w:t>
            </w:r>
          </w:p>
          <w:p w14:paraId="7EB52BB0">
            <w:pPr>
              <w:spacing w:line="40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>环境参数变化对性能影响分析</w:t>
            </w:r>
          </w:p>
          <w:p w14:paraId="48344151">
            <w:pPr>
              <w:spacing w:line="400" w:lineRule="exact"/>
              <w:ind w:firstLine="1260" w:firstLineChars="6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Cs w:val="21"/>
              </w:rPr>
              <w:t>6.</w:t>
            </w:r>
            <w:r>
              <w:rPr>
                <w:rFonts w:hint="eastAsia" w:ascii="宋体" w:hAnsi="宋体"/>
                <w:szCs w:val="21"/>
              </w:rPr>
              <w:t>燃气轮机稳定性、经济性、加载性分析</w:t>
            </w:r>
          </w:p>
        </w:tc>
      </w:tr>
      <w:tr w14:paraId="2876B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58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29BC8F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考试总分：按复试公布要求     考试时间：3小时    考试方式：笔试</w:t>
            </w:r>
          </w:p>
          <w:p w14:paraId="4D911A5D">
            <w:pPr>
              <w:pStyle w:val="7"/>
              <w:rPr>
                <w:rFonts w:hint="eastAsia" w:hAnsi="宋体"/>
                <w:szCs w:val="24"/>
              </w:rPr>
            </w:pPr>
            <w:r>
              <w:rPr>
                <w:rFonts w:hint="eastAsia"/>
                <w:szCs w:val="24"/>
              </w:rPr>
              <w:t>考试题型：填空题、简答题、论述题、计算题</w:t>
            </w:r>
          </w:p>
        </w:tc>
      </w:tr>
      <w:tr w14:paraId="0C3F6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8BC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 w14:paraId="77FA1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[1]刘光宇</w:t>
            </w:r>
            <w:r>
              <w:rPr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燃气轮机装置原理与设计</w:t>
            </w:r>
            <w:r>
              <w:rPr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哈尔滨工程大学出版社,1992.</w:t>
            </w:r>
          </w:p>
          <w:p w14:paraId="6B8B7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[2]忻建华,钟芳源. 燃气轮机设计基础. 上海交通大学出版社，2015.</w:t>
            </w:r>
          </w:p>
          <w:p w14:paraId="0DB89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[3]沈炳正. 燃</w:t>
            </w:r>
            <w:r>
              <w:rPr>
                <w:rFonts w:hint="eastAsia"/>
                <w:i/>
                <w:szCs w:val="21"/>
              </w:rPr>
              <w:t>气</w:t>
            </w:r>
            <w:r>
              <w:rPr>
                <w:rFonts w:hint="eastAsia"/>
                <w:szCs w:val="21"/>
              </w:rPr>
              <w:t>轮机装置. 机械工业出版社，1981.</w:t>
            </w:r>
          </w:p>
        </w:tc>
      </w:tr>
    </w:tbl>
    <w:p w14:paraId="049FDB18">
      <w:pPr>
        <w:spacing w:line="440" w:lineRule="exact"/>
        <w:rPr>
          <w:rFonts w:hint="eastAsia" w:ascii="仿宋_GB2312"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624" w:right="1803" w:bottom="62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F7AFF">
    <w:pPr>
      <w:pStyle w:val="5"/>
      <w:tabs>
        <w:tab w:val="center" w:pos="4151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60020" cy="131445"/>
              <wp:effectExtent l="0" t="0" r="0" b="0"/>
              <wp:wrapNone/>
              <wp:docPr id="1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480EFA">
                          <w:pPr>
                            <w:pStyle w:val="5"/>
                            <w:rPr>
                              <w:rStyle w:val="1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"/>
                              <w:lang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0.35pt;width:12.6pt;mso-position-horizontal:center;mso-position-horizontal-relative:margin;z-index:251659264;mso-width-relative:page;mso-height-relative:page;" filled="f" stroked="f" coordsize="21600,21600" o:gfxdata="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GhVkZ0QAAAAMBAAAPAAAAAAAAAAEAIAAAACIAAABkcnMvZG93&#10;bnJldi54bWxQSwECFAAUAAAACACHTuJAbC67Wc4BAACY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480EFA">
                    <w:pPr>
                      <w:pStyle w:val="5"/>
                      <w:rPr>
                        <w:rStyle w:val="13"/>
                      </w:rPr>
                    </w:pPr>
                    <w:r>
                      <w:fldChar w:fldCharType="begin"/>
                    </w:r>
                    <w:r>
                      <w:rPr>
                        <w:rStyle w:val="1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3"/>
                        <w:lang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A4930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YzAyZTBhNjU5NzQyMTY4MTEyNThjYjJkMzJlNzAifQ=="/>
  </w:docVars>
  <w:rsids>
    <w:rsidRoot w:val="00172A27"/>
    <w:rsid w:val="00000407"/>
    <w:rsid w:val="000017D4"/>
    <w:rsid w:val="00007D06"/>
    <w:rsid w:val="0001598B"/>
    <w:rsid w:val="000201FB"/>
    <w:rsid w:val="00021A85"/>
    <w:rsid w:val="00026173"/>
    <w:rsid w:val="00026949"/>
    <w:rsid w:val="0005085D"/>
    <w:rsid w:val="00050871"/>
    <w:rsid w:val="00051354"/>
    <w:rsid w:val="0005591F"/>
    <w:rsid w:val="00066937"/>
    <w:rsid w:val="00073669"/>
    <w:rsid w:val="00097496"/>
    <w:rsid w:val="000A1096"/>
    <w:rsid w:val="000B0369"/>
    <w:rsid w:val="000C4BC5"/>
    <w:rsid w:val="000E0A70"/>
    <w:rsid w:val="00106CAF"/>
    <w:rsid w:val="00126D9C"/>
    <w:rsid w:val="00134D5D"/>
    <w:rsid w:val="001361F4"/>
    <w:rsid w:val="00156E8C"/>
    <w:rsid w:val="00167EFE"/>
    <w:rsid w:val="00171A57"/>
    <w:rsid w:val="00182620"/>
    <w:rsid w:val="001A04D0"/>
    <w:rsid w:val="001A2635"/>
    <w:rsid w:val="001B7A89"/>
    <w:rsid w:val="001C4B99"/>
    <w:rsid w:val="001C518B"/>
    <w:rsid w:val="001D1C85"/>
    <w:rsid w:val="001E27F1"/>
    <w:rsid w:val="001E3038"/>
    <w:rsid w:val="001E614A"/>
    <w:rsid w:val="001F30AB"/>
    <w:rsid w:val="001F3C08"/>
    <w:rsid w:val="002317EF"/>
    <w:rsid w:val="00242D35"/>
    <w:rsid w:val="0024631A"/>
    <w:rsid w:val="0025217B"/>
    <w:rsid w:val="00261317"/>
    <w:rsid w:val="002639A4"/>
    <w:rsid w:val="00265588"/>
    <w:rsid w:val="00265869"/>
    <w:rsid w:val="00272A48"/>
    <w:rsid w:val="0027506E"/>
    <w:rsid w:val="00276DE6"/>
    <w:rsid w:val="002943F2"/>
    <w:rsid w:val="002B1C09"/>
    <w:rsid w:val="002C6334"/>
    <w:rsid w:val="002D17F5"/>
    <w:rsid w:val="002D2C7C"/>
    <w:rsid w:val="0030068F"/>
    <w:rsid w:val="00304FAD"/>
    <w:rsid w:val="00305203"/>
    <w:rsid w:val="00315269"/>
    <w:rsid w:val="00317EC3"/>
    <w:rsid w:val="00317F51"/>
    <w:rsid w:val="003257AA"/>
    <w:rsid w:val="00343A65"/>
    <w:rsid w:val="00353946"/>
    <w:rsid w:val="00364439"/>
    <w:rsid w:val="003666F7"/>
    <w:rsid w:val="00370071"/>
    <w:rsid w:val="0037516B"/>
    <w:rsid w:val="00391863"/>
    <w:rsid w:val="003A3FBB"/>
    <w:rsid w:val="003B2928"/>
    <w:rsid w:val="003B5518"/>
    <w:rsid w:val="003C3DAB"/>
    <w:rsid w:val="003D0B4A"/>
    <w:rsid w:val="003D42A0"/>
    <w:rsid w:val="003E7B0F"/>
    <w:rsid w:val="00401C27"/>
    <w:rsid w:val="004024B7"/>
    <w:rsid w:val="00434576"/>
    <w:rsid w:val="00435372"/>
    <w:rsid w:val="004443C0"/>
    <w:rsid w:val="004502C7"/>
    <w:rsid w:val="00454A14"/>
    <w:rsid w:val="004654AE"/>
    <w:rsid w:val="00480B67"/>
    <w:rsid w:val="00483E77"/>
    <w:rsid w:val="004916EF"/>
    <w:rsid w:val="00493E4C"/>
    <w:rsid w:val="004A4DF8"/>
    <w:rsid w:val="004B2C81"/>
    <w:rsid w:val="004C3D81"/>
    <w:rsid w:val="004D3293"/>
    <w:rsid w:val="004D351A"/>
    <w:rsid w:val="004D45C9"/>
    <w:rsid w:val="004E0EE0"/>
    <w:rsid w:val="004F0920"/>
    <w:rsid w:val="004F651B"/>
    <w:rsid w:val="005074E3"/>
    <w:rsid w:val="00520347"/>
    <w:rsid w:val="00525C50"/>
    <w:rsid w:val="00532108"/>
    <w:rsid w:val="00575D61"/>
    <w:rsid w:val="00590DAC"/>
    <w:rsid w:val="00591DC3"/>
    <w:rsid w:val="0059402C"/>
    <w:rsid w:val="005A2E27"/>
    <w:rsid w:val="005A52A9"/>
    <w:rsid w:val="005B16BF"/>
    <w:rsid w:val="005B605F"/>
    <w:rsid w:val="005C0FA7"/>
    <w:rsid w:val="005C680A"/>
    <w:rsid w:val="005D55F9"/>
    <w:rsid w:val="005D6F79"/>
    <w:rsid w:val="005E21B9"/>
    <w:rsid w:val="005E2734"/>
    <w:rsid w:val="005E43CA"/>
    <w:rsid w:val="005F5273"/>
    <w:rsid w:val="0061364F"/>
    <w:rsid w:val="00622259"/>
    <w:rsid w:val="006346A1"/>
    <w:rsid w:val="00636D76"/>
    <w:rsid w:val="006533BA"/>
    <w:rsid w:val="006601F9"/>
    <w:rsid w:val="0066312A"/>
    <w:rsid w:val="0066475D"/>
    <w:rsid w:val="00665FEE"/>
    <w:rsid w:val="00667B47"/>
    <w:rsid w:val="0067585C"/>
    <w:rsid w:val="00693C31"/>
    <w:rsid w:val="006A643A"/>
    <w:rsid w:val="006A6553"/>
    <w:rsid w:val="006B5BB5"/>
    <w:rsid w:val="006C250D"/>
    <w:rsid w:val="006C3465"/>
    <w:rsid w:val="006C6E38"/>
    <w:rsid w:val="006D1025"/>
    <w:rsid w:val="006D1BAA"/>
    <w:rsid w:val="006E59ED"/>
    <w:rsid w:val="00705677"/>
    <w:rsid w:val="007173DD"/>
    <w:rsid w:val="00717892"/>
    <w:rsid w:val="0072045A"/>
    <w:rsid w:val="00730346"/>
    <w:rsid w:val="007462F1"/>
    <w:rsid w:val="00754544"/>
    <w:rsid w:val="00763C03"/>
    <w:rsid w:val="00772A40"/>
    <w:rsid w:val="0077322E"/>
    <w:rsid w:val="007761E9"/>
    <w:rsid w:val="00777945"/>
    <w:rsid w:val="00795B12"/>
    <w:rsid w:val="007A7967"/>
    <w:rsid w:val="007B18D7"/>
    <w:rsid w:val="007B632B"/>
    <w:rsid w:val="007D05DB"/>
    <w:rsid w:val="007D2A73"/>
    <w:rsid w:val="007D51C9"/>
    <w:rsid w:val="00807016"/>
    <w:rsid w:val="00831082"/>
    <w:rsid w:val="00832ACA"/>
    <w:rsid w:val="008352E6"/>
    <w:rsid w:val="00840DE9"/>
    <w:rsid w:val="0085421C"/>
    <w:rsid w:val="00857265"/>
    <w:rsid w:val="00866556"/>
    <w:rsid w:val="00874C3D"/>
    <w:rsid w:val="00876010"/>
    <w:rsid w:val="00880245"/>
    <w:rsid w:val="00881BB2"/>
    <w:rsid w:val="0089647A"/>
    <w:rsid w:val="008A5A15"/>
    <w:rsid w:val="008B3C12"/>
    <w:rsid w:val="008B7912"/>
    <w:rsid w:val="008D017A"/>
    <w:rsid w:val="008D17C0"/>
    <w:rsid w:val="008D5E7F"/>
    <w:rsid w:val="008E2D94"/>
    <w:rsid w:val="008E303E"/>
    <w:rsid w:val="008F6C8F"/>
    <w:rsid w:val="00905639"/>
    <w:rsid w:val="009115DC"/>
    <w:rsid w:val="009118CB"/>
    <w:rsid w:val="0091291E"/>
    <w:rsid w:val="00922847"/>
    <w:rsid w:val="00934755"/>
    <w:rsid w:val="00937227"/>
    <w:rsid w:val="009407D3"/>
    <w:rsid w:val="00950487"/>
    <w:rsid w:val="00956A6A"/>
    <w:rsid w:val="00964532"/>
    <w:rsid w:val="00974763"/>
    <w:rsid w:val="009747EF"/>
    <w:rsid w:val="00976DB2"/>
    <w:rsid w:val="0099036A"/>
    <w:rsid w:val="009918C7"/>
    <w:rsid w:val="009933B8"/>
    <w:rsid w:val="00996C9B"/>
    <w:rsid w:val="009B25A1"/>
    <w:rsid w:val="009B4896"/>
    <w:rsid w:val="009B66D9"/>
    <w:rsid w:val="009E7335"/>
    <w:rsid w:val="009F5458"/>
    <w:rsid w:val="00A11421"/>
    <w:rsid w:val="00A14121"/>
    <w:rsid w:val="00A212A1"/>
    <w:rsid w:val="00A2454B"/>
    <w:rsid w:val="00A31451"/>
    <w:rsid w:val="00A3291B"/>
    <w:rsid w:val="00A35876"/>
    <w:rsid w:val="00A3744C"/>
    <w:rsid w:val="00A76309"/>
    <w:rsid w:val="00A7733E"/>
    <w:rsid w:val="00A77540"/>
    <w:rsid w:val="00A77EEB"/>
    <w:rsid w:val="00A87B17"/>
    <w:rsid w:val="00A915FD"/>
    <w:rsid w:val="00A965B5"/>
    <w:rsid w:val="00AA16B3"/>
    <w:rsid w:val="00AA3403"/>
    <w:rsid w:val="00AA379C"/>
    <w:rsid w:val="00AA548B"/>
    <w:rsid w:val="00AA5844"/>
    <w:rsid w:val="00AB098C"/>
    <w:rsid w:val="00AB616D"/>
    <w:rsid w:val="00AB7D95"/>
    <w:rsid w:val="00AC3202"/>
    <w:rsid w:val="00AC637F"/>
    <w:rsid w:val="00AD5AE3"/>
    <w:rsid w:val="00AE1F7F"/>
    <w:rsid w:val="00AF4690"/>
    <w:rsid w:val="00B01293"/>
    <w:rsid w:val="00B17FEF"/>
    <w:rsid w:val="00B2104C"/>
    <w:rsid w:val="00B75025"/>
    <w:rsid w:val="00B81F40"/>
    <w:rsid w:val="00B933BD"/>
    <w:rsid w:val="00B94A7E"/>
    <w:rsid w:val="00BA1210"/>
    <w:rsid w:val="00BB1722"/>
    <w:rsid w:val="00BC2280"/>
    <w:rsid w:val="00BC4E21"/>
    <w:rsid w:val="00BF5D6A"/>
    <w:rsid w:val="00BF70BA"/>
    <w:rsid w:val="00C125D7"/>
    <w:rsid w:val="00C22767"/>
    <w:rsid w:val="00C36DB4"/>
    <w:rsid w:val="00C3771C"/>
    <w:rsid w:val="00C43231"/>
    <w:rsid w:val="00C43ECD"/>
    <w:rsid w:val="00C44EF5"/>
    <w:rsid w:val="00C7078D"/>
    <w:rsid w:val="00C77672"/>
    <w:rsid w:val="00C931D8"/>
    <w:rsid w:val="00C97679"/>
    <w:rsid w:val="00CC2EB5"/>
    <w:rsid w:val="00CD500E"/>
    <w:rsid w:val="00CE44A5"/>
    <w:rsid w:val="00CE555C"/>
    <w:rsid w:val="00CF7B45"/>
    <w:rsid w:val="00D40DB5"/>
    <w:rsid w:val="00D77C83"/>
    <w:rsid w:val="00D92974"/>
    <w:rsid w:val="00DB793C"/>
    <w:rsid w:val="00DC0754"/>
    <w:rsid w:val="00DC209A"/>
    <w:rsid w:val="00DC7EF9"/>
    <w:rsid w:val="00DE434D"/>
    <w:rsid w:val="00DE60F9"/>
    <w:rsid w:val="00DE70D3"/>
    <w:rsid w:val="00DF675E"/>
    <w:rsid w:val="00E02CE6"/>
    <w:rsid w:val="00E356AA"/>
    <w:rsid w:val="00E36264"/>
    <w:rsid w:val="00E36F10"/>
    <w:rsid w:val="00E404BF"/>
    <w:rsid w:val="00E433BA"/>
    <w:rsid w:val="00E4355A"/>
    <w:rsid w:val="00E47752"/>
    <w:rsid w:val="00E63410"/>
    <w:rsid w:val="00E75926"/>
    <w:rsid w:val="00E874D9"/>
    <w:rsid w:val="00EA32B5"/>
    <w:rsid w:val="00EA4DEA"/>
    <w:rsid w:val="00EB2EF8"/>
    <w:rsid w:val="00EB6853"/>
    <w:rsid w:val="00EC31C7"/>
    <w:rsid w:val="00EC663F"/>
    <w:rsid w:val="00ED4818"/>
    <w:rsid w:val="00EF538D"/>
    <w:rsid w:val="00EF6ABA"/>
    <w:rsid w:val="00F03010"/>
    <w:rsid w:val="00F0541F"/>
    <w:rsid w:val="00F1380C"/>
    <w:rsid w:val="00F34211"/>
    <w:rsid w:val="00F4126D"/>
    <w:rsid w:val="00F422AA"/>
    <w:rsid w:val="00F67338"/>
    <w:rsid w:val="00F911E1"/>
    <w:rsid w:val="00F9526F"/>
    <w:rsid w:val="00FA03A2"/>
    <w:rsid w:val="00FA3F3F"/>
    <w:rsid w:val="00FE286B"/>
    <w:rsid w:val="00FE4BF3"/>
    <w:rsid w:val="038D2169"/>
    <w:rsid w:val="06B81C5D"/>
    <w:rsid w:val="06DB11D7"/>
    <w:rsid w:val="0E382240"/>
    <w:rsid w:val="0F564E69"/>
    <w:rsid w:val="17EE37B3"/>
    <w:rsid w:val="20A5599E"/>
    <w:rsid w:val="2330130B"/>
    <w:rsid w:val="2C5B4A6D"/>
    <w:rsid w:val="2CEF07AE"/>
    <w:rsid w:val="2DA26E5E"/>
    <w:rsid w:val="3511662D"/>
    <w:rsid w:val="37001BBB"/>
    <w:rsid w:val="39236104"/>
    <w:rsid w:val="396613B8"/>
    <w:rsid w:val="417C656F"/>
    <w:rsid w:val="42FC7226"/>
    <w:rsid w:val="4606179C"/>
    <w:rsid w:val="488575FE"/>
    <w:rsid w:val="4B074401"/>
    <w:rsid w:val="52142884"/>
    <w:rsid w:val="53C46D97"/>
    <w:rsid w:val="58403C43"/>
    <w:rsid w:val="5BA6244A"/>
    <w:rsid w:val="617F2E97"/>
    <w:rsid w:val="61AD543E"/>
    <w:rsid w:val="66E73265"/>
    <w:rsid w:val="72501E6A"/>
    <w:rsid w:val="726D67C2"/>
    <w:rsid w:val="76D072B0"/>
    <w:rsid w:val="76FF6EF5"/>
    <w:rsid w:val="7AE84958"/>
    <w:rsid w:val="7B380D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rPr>
      <w:rFonts w:ascii="宋体"/>
      <w:sz w:val="24"/>
      <w:szCs w:val="20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uiPriority w:val="5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批注框文本 字符"/>
    <w:link w:val="4"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495</Words>
  <Characters>537</Characters>
  <Lines>6</Lines>
  <Paragraphs>1</Paragraphs>
  <TotalTime>0</TotalTime>
  <ScaleCrop>false</ScaleCrop>
  <LinksUpToDate>false</LinksUpToDate>
  <CharactersWithSpaces>572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2019-09-03T09:45:00Z</dcterms:created>
  <dc:creator>zb</dc:creator>
  <cp:lastModifiedBy>vertesyuan</cp:lastModifiedBy>
  <cp:lastPrinted>2020-09-01T00:17:00Z</cp:lastPrinted>
  <dcterms:modified xsi:type="dcterms:W3CDTF">2024-10-14T01:29:51Z</dcterms:modified>
  <dc:title>关于编制2009年硕士研究生招生专业目录的通知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2F8A26C3CC1443519CA391CBCE619D04_13</vt:lpwstr>
  </property>
</Properties>
</file>